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1FA9C" w14:textId="77777777" w:rsidR="008B5B2C" w:rsidRDefault="008B5B2C" w:rsidP="00C52276">
      <w:pPr>
        <w:rPr>
          <w:b/>
          <w:sz w:val="28"/>
          <w:szCs w:val="28"/>
        </w:rPr>
      </w:pPr>
      <w:bookmarkStart w:id="0" w:name="_GoBack"/>
      <w:bookmarkEnd w:id="0"/>
    </w:p>
    <w:p w14:paraId="70F7FAC0" w14:textId="56B6AA8B" w:rsidR="00C52276" w:rsidRPr="00C52276" w:rsidRDefault="00D60D0E" w:rsidP="00C522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Straight No Chaser </w:t>
      </w:r>
      <w:r w:rsidR="0061313D">
        <w:rPr>
          <w:b/>
          <w:sz w:val="28"/>
          <w:szCs w:val="28"/>
        </w:rPr>
        <w:t>song roll</w:t>
      </w:r>
    </w:p>
    <w:p w14:paraId="745B8DE9" w14:textId="77777777" w:rsidR="00C52276" w:rsidRDefault="00C52276" w:rsidP="00C52276"/>
    <w:p w14:paraId="77600EB7" w14:textId="77777777" w:rsidR="00C52276" w:rsidRDefault="00C52276" w:rsidP="00C52276">
      <w:r>
        <w:t>Full-screen (4x3 safe title)</w:t>
      </w:r>
    </w:p>
    <w:p w14:paraId="3B21720D" w14:textId="77777777" w:rsidR="00C52276" w:rsidRDefault="00C52276" w:rsidP="00C52276"/>
    <w:p w14:paraId="0D212209" w14:textId="0DF40F75" w:rsidR="00C52276" w:rsidRDefault="004B2091" w:rsidP="00C52276">
      <w:r>
        <w:t xml:space="preserve">1) </w:t>
      </w:r>
      <w:r w:rsidR="00875DDF">
        <w:t xml:space="preserve"> </w:t>
      </w:r>
      <w:r>
        <w:t xml:space="preserve"> </w:t>
      </w:r>
      <w:r w:rsidR="00E348C9">
        <w:t>DVD</w:t>
      </w:r>
      <w:r w:rsidR="008B5B2C">
        <w:t xml:space="preserve">   $</w:t>
      </w:r>
      <w:r w:rsidR="00E348C9">
        <w:t>8</w:t>
      </w:r>
      <w:r w:rsidR="00B33E7F">
        <w:t xml:space="preserve"> Ongoing Month</w:t>
      </w:r>
      <w:r w:rsidR="00296C0F">
        <w:t>l</w:t>
      </w:r>
      <w:r w:rsidR="00B33E7F">
        <w:t>y</w:t>
      </w:r>
      <w:r w:rsidR="00B33E7F">
        <w:br/>
      </w:r>
      <w:r w:rsidR="00B33E7F">
        <w:tab/>
      </w:r>
      <w:r w:rsidR="00B33E7F">
        <w:tab/>
        <w:t>or $</w:t>
      </w:r>
      <w:r w:rsidR="00E348C9">
        <w:t>96</w:t>
      </w:r>
    </w:p>
    <w:p w14:paraId="4B23676B" w14:textId="77777777" w:rsidR="00C52276" w:rsidRDefault="00C52276" w:rsidP="00C52276"/>
    <w:p w14:paraId="28435DE5" w14:textId="77777777" w:rsidR="00C52276" w:rsidRDefault="00856A00" w:rsidP="00C52276">
      <w:pPr>
        <w:tabs>
          <w:tab w:val="left" w:pos="1080"/>
        </w:tabs>
      </w:pPr>
      <w:r>
        <w:rPr>
          <w:noProof/>
        </w:rPr>
        <mc:AlternateContent>
          <mc:Choice Requires="wpc">
            <w:drawing>
              <wp:inline distT="0" distB="0" distL="0" distR="0" wp14:anchorId="7BFF58A1" wp14:editId="0DF8182B">
                <wp:extent cx="2514600" cy="1485900"/>
                <wp:effectExtent l="9525" t="9525" r="0" b="9525"/>
                <wp:docPr id="32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7432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CCDA3" w14:textId="48858F21" w:rsidR="00A175C6" w:rsidRDefault="00B33E7F" w:rsidP="00C52276">
                              <w:r>
                                <w:t>$</w:t>
                              </w:r>
                              <w:r w:rsidR="00E348C9">
                                <w:t>8</w:t>
                              </w:r>
                              <w:r>
                                <w:t xml:space="preserve"> </w:t>
                              </w:r>
                              <w:proofErr w:type="gramStart"/>
                              <w:r>
                                <w:t>Ongoing</w:t>
                              </w:r>
                              <w:r w:rsidR="00A175C6">
                                <w:t xml:space="preserve">  </w:t>
                              </w:r>
                              <w:r w:rsidR="00A175C6">
                                <w:tab/>
                              </w:r>
                              <w:proofErr w:type="gramEnd"/>
                              <w:r w:rsidR="00A175C6">
                                <w:t>Titles</w:t>
                              </w:r>
                            </w:p>
                            <w:p w14:paraId="3209E19F" w14:textId="77777777" w:rsidR="00A175C6" w:rsidRDefault="00B33E7F" w:rsidP="00C52276">
                              <w:r>
                                <w:t xml:space="preserve">     Monthly</w:t>
                              </w:r>
                              <w:r w:rsidR="00A175C6">
                                <w:t xml:space="preserve">   </w:t>
                              </w:r>
                              <w:r w:rsidR="00A175C6">
                                <w:tab/>
                                <w:t>rolling</w:t>
                              </w:r>
                            </w:p>
                            <w:p w14:paraId="402170E5" w14:textId="23212FA9" w:rsidR="00A175C6" w:rsidRDefault="00B33E7F" w:rsidP="00C52276">
                              <w:r>
                                <w:t xml:space="preserve">     or $</w:t>
                              </w:r>
                              <w:r w:rsidR="00E348C9">
                                <w:t>96</w:t>
                              </w:r>
                              <w:r w:rsidR="00A175C6">
                                <w:tab/>
                                <w:t>up</w:t>
                              </w:r>
                            </w:p>
                            <w:p w14:paraId="5DF4DCC1" w14:textId="77777777" w:rsidR="00A175C6" w:rsidRDefault="00463B4E" w:rsidP="00C52276">
                              <w:r>
                                <w:tab/>
                              </w:r>
                              <w:r w:rsidR="00A175C6">
                                <w:tab/>
                                <w:t>the</w:t>
                              </w:r>
                              <w:r w:rsidR="00A175C6">
                                <w:tab/>
                                <w:t xml:space="preserve">   </w:t>
                              </w:r>
                              <w:r w:rsidR="00A175C6"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A175C6">
                                <w:t>screen</w:t>
                              </w:r>
                            </w:p>
                            <w:p w14:paraId="15C5B09B" w14:textId="77777777" w:rsidR="00A175C6" w:rsidRDefault="00A175C6" w:rsidP="00C52276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C14F1A4" w14:textId="77777777" w:rsidR="00A175C6" w:rsidRDefault="00A175C6" w:rsidP="00DE1996">
                              <w:r>
                                <w:t xml:space="preserve">     Space for Lower-third</w:t>
                              </w:r>
                            </w:p>
                            <w:p w14:paraId="2A86F76C" w14:textId="77777777" w:rsidR="00A175C6" w:rsidRDefault="00A175C6" w:rsidP="00C52276"/>
                            <w:p w14:paraId="16CEB1B8" w14:textId="77777777" w:rsidR="00A175C6" w:rsidRPr="005D72DE" w:rsidRDefault="00A175C6" w:rsidP="00C52276">
                              <w:pPr>
                                <w:rPr>
                                  <w:b/>
                                </w:rPr>
                              </w:pPr>
                              <w:r w:rsidRPr="005D72DE">
                                <w:rPr>
                                  <w:b/>
                                </w:rPr>
                                <w:tab/>
                                <w:t xml:space="preserve">   </w:t>
                              </w:r>
                              <w:r w:rsidRPr="005D72DE">
                                <w:rPr>
                                  <w:b/>
                                </w:rPr>
                                <w:tab/>
                              </w:r>
                            </w:p>
                            <w:p w14:paraId="12849E43" w14:textId="77777777" w:rsidR="00A175C6" w:rsidRPr="00410B17" w:rsidRDefault="00A175C6" w:rsidP="00C5227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4B82F95" w14:textId="77777777" w:rsidR="00A175C6" w:rsidRDefault="00A175C6" w:rsidP="00C52276">
                              <w:r>
                                <w:t xml:space="preserve">     Space for Lower-third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FF58A1" id="Canvas 32" o:spid="_x0000_s1026" editas="canvas" style="width:198pt;height:117pt;mso-position-horizontal-relative:char;mso-position-vertical-relative:line" coordsize="251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146;height:148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width:20574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7E1CCDA3" w14:textId="48858F21" w:rsidR="00A175C6" w:rsidRDefault="00B33E7F" w:rsidP="00C52276">
                        <w:r>
                          <w:t>$</w:t>
                        </w:r>
                        <w:r w:rsidR="00E348C9">
                          <w:t>8</w:t>
                        </w:r>
                        <w:r>
                          <w:t xml:space="preserve"> Ongoing</w:t>
                        </w:r>
                        <w:r w:rsidR="00A175C6">
                          <w:t xml:space="preserve">  </w:t>
                        </w:r>
                        <w:r w:rsidR="00A175C6">
                          <w:tab/>
                          <w:t>Titles</w:t>
                        </w:r>
                      </w:p>
                      <w:p w14:paraId="3209E19F" w14:textId="77777777" w:rsidR="00A175C6" w:rsidRDefault="00B33E7F" w:rsidP="00C52276">
                        <w:r>
                          <w:t xml:space="preserve">     Monthly</w:t>
                        </w:r>
                        <w:r w:rsidR="00A175C6">
                          <w:t xml:space="preserve">   </w:t>
                        </w:r>
                        <w:r w:rsidR="00A175C6">
                          <w:tab/>
                          <w:t>rolling</w:t>
                        </w:r>
                      </w:p>
                      <w:p w14:paraId="402170E5" w14:textId="23212FA9" w:rsidR="00A175C6" w:rsidRDefault="00B33E7F" w:rsidP="00C52276">
                        <w:r>
                          <w:t xml:space="preserve">     or $</w:t>
                        </w:r>
                        <w:r w:rsidR="00E348C9">
                          <w:t>96</w:t>
                        </w:r>
                        <w:r w:rsidR="00A175C6">
                          <w:tab/>
                          <w:t>up</w:t>
                        </w:r>
                      </w:p>
                      <w:p w14:paraId="5DF4DCC1" w14:textId="77777777" w:rsidR="00A175C6" w:rsidRDefault="00463B4E" w:rsidP="00C52276">
                        <w:r>
                          <w:tab/>
                        </w:r>
                        <w:r w:rsidR="00A175C6">
                          <w:tab/>
                          <w:t>the</w:t>
                        </w:r>
                        <w:r w:rsidR="00A175C6">
                          <w:tab/>
                          <w:t xml:space="preserve">   </w:t>
                        </w:r>
                        <w:r w:rsidR="00A175C6"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="00A175C6">
                          <w:t>screen</w:t>
                        </w:r>
                      </w:p>
                      <w:p w14:paraId="15C5B09B" w14:textId="77777777" w:rsidR="00A175C6" w:rsidRDefault="00A175C6" w:rsidP="00C52276">
                        <w:pPr>
                          <w:rPr>
                            <w:b/>
                          </w:rPr>
                        </w:pPr>
                      </w:p>
                      <w:p w14:paraId="5C14F1A4" w14:textId="77777777" w:rsidR="00A175C6" w:rsidRDefault="00A175C6" w:rsidP="00DE1996">
                        <w:r>
                          <w:t xml:space="preserve">     Space for Lower-third</w:t>
                        </w:r>
                      </w:p>
                      <w:p w14:paraId="2A86F76C" w14:textId="77777777" w:rsidR="00A175C6" w:rsidRDefault="00A175C6" w:rsidP="00C52276"/>
                      <w:p w14:paraId="16CEB1B8" w14:textId="77777777" w:rsidR="00A175C6" w:rsidRPr="005D72DE" w:rsidRDefault="00A175C6" w:rsidP="00C52276">
                        <w:pPr>
                          <w:rPr>
                            <w:b/>
                          </w:rPr>
                        </w:pPr>
                        <w:r w:rsidRPr="005D72DE">
                          <w:rPr>
                            <w:b/>
                          </w:rPr>
                          <w:tab/>
                          <w:t xml:space="preserve">   </w:t>
                        </w:r>
                        <w:r w:rsidRPr="005D72DE">
                          <w:rPr>
                            <w:b/>
                          </w:rPr>
                          <w:tab/>
                        </w:r>
                      </w:p>
                      <w:p w14:paraId="12849E43" w14:textId="77777777" w:rsidR="00A175C6" w:rsidRPr="00410B17" w:rsidRDefault="00A175C6" w:rsidP="00C5227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4B82F95" w14:textId="77777777" w:rsidR="00A175C6" w:rsidRDefault="00A175C6" w:rsidP="00C52276">
                        <w:r>
                          <w:t xml:space="preserve">     Space for Lower-third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52276">
        <w:tab/>
      </w:r>
    </w:p>
    <w:p w14:paraId="3B75F4DB" w14:textId="77777777" w:rsidR="008B5B2C" w:rsidRDefault="005D72DE" w:rsidP="008B5B2C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373F4728" w14:textId="77777777" w:rsidR="00875DDF" w:rsidRDefault="00875DDF" w:rsidP="008B5B2C">
      <w:pPr>
        <w:rPr>
          <w:sz w:val="32"/>
          <w:szCs w:val="32"/>
        </w:rPr>
      </w:pPr>
    </w:p>
    <w:p w14:paraId="11999BF5" w14:textId="77777777" w:rsidR="00875DDF" w:rsidRDefault="004448E0" w:rsidP="008B5B2C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296C0F">
        <w:rPr>
          <w:sz w:val="32"/>
          <w:szCs w:val="32"/>
        </w:rPr>
        <w:t>_________________________</w:t>
      </w:r>
    </w:p>
    <w:p w14:paraId="4D00B1FD" w14:textId="77777777" w:rsidR="00AA24ED" w:rsidRDefault="00AA24ED" w:rsidP="008835B5">
      <w:pPr>
        <w:tabs>
          <w:tab w:val="left" w:pos="1080"/>
        </w:tabs>
        <w:ind w:firstLine="360"/>
      </w:pPr>
    </w:p>
    <w:p w14:paraId="2EB9024A" w14:textId="77777777" w:rsidR="00875DDF" w:rsidRDefault="00875DDF" w:rsidP="00875DDF">
      <w:pPr>
        <w:tabs>
          <w:tab w:val="left" w:pos="1080"/>
        </w:tabs>
        <w:ind w:firstLine="360"/>
      </w:pPr>
    </w:p>
    <w:p w14:paraId="029CCD30" w14:textId="284E9670" w:rsidR="00296C0F" w:rsidRDefault="00296C0F" w:rsidP="00296C0F"/>
    <w:p w14:paraId="69EDFF7B" w14:textId="6A6F05BF" w:rsidR="00756893" w:rsidRDefault="00756893" w:rsidP="00296C0F"/>
    <w:p w14:paraId="403C5816" w14:textId="660C2CD1" w:rsidR="00756893" w:rsidRDefault="00756893" w:rsidP="00296C0F"/>
    <w:p w14:paraId="7C202C2F" w14:textId="794BF43E" w:rsidR="00756893" w:rsidRDefault="00756893" w:rsidP="00296C0F"/>
    <w:p w14:paraId="71E5E163" w14:textId="1B047E57" w:rsidR="00756893" w:rsidRDefault="00756893" w:rsidP="00296C0F"/>
    <w:p w14:paraId="166F8E53" w14:textId="50B3BAE7" w:rsidR="00756893" w:rsidRDefault="00756893" w:rsidP="00296C0F"/>
    <w:p w14:paraId="1A1604F7" w14:textId="59C9316D" w:rsidR="00756893" w:rsidRDefault="00756893" w:rsidP="00296C0F"/>
    <w:p w14:paraId="1679F732" w14:textId="600CEF69" w:rsidR="00756893" w:rsidRDefault="00756893" w:rsidP="00296C0F"/>
    <w:p w14:paraId="6B497C76" w14:textId="7D38BB97" w:rsidR="00756893" w:rsidRDefault="00756893" w:rsidP="00296C0F"/>
    <w:p w14:paraId="04819276" w14:textId="79DC5D0E" w:rsidR="00756893" w:rsidRDefault="00756893" w:rsidP="00296C0F"/>
    <w:p w14:paraId="15EAD807" w14:textId="6D6E346B" w:rsidR="00756893" w:rsidRDefault="00756893" w:rsidP="00296C0F"/>
    <w:p w14:paraId="37DDEFB2" w14:textId="58415F32" w:rsidR="00756893" w:rsidRDefault="00756893" w:rsidP="00296C0F"/>
    <w:p w14:paraId="5EEDF1B4" w14:textId="695E7FD9" w:rsidR="00756893" w:rsidRDefault="00756893" w:rsidP="00296C0F"/>
    <w:p w14:paraId="695B9287" w14:textId="7911380E" w:rsidR="00756893" w:rsidRDefault="00756893" w:rsidP="00296C0F"/>
    <w:p w14:paraId="24A06A52" w14:textId="391BA1BC" w:rsidR="00756893" w:rsidRDefault="00756893" w:rsidP="00296C0F"/>
    <w:p w14:paraId="741869E2" w14:textId="67A2F2F8" w:rsidR="00756893" w:rsidRDefault="00756893" w:rsidP="00296C0F"/>
    <w:p w14:paraId="714FF546" w14:textId="77777777" w:rsidR="00756893" w:rsidRDefault="00756893" w:rsidP="00296C0F"/>
    <w:p w14:paraId="54786EFF" w14:textId="32CE1D80" w:rsidR="00296C0F" w:rsidRDefault="00296C0F" w:rsidP="00296C0F">
      <w:pPr>
        <w:tabs>
          <w:tab w:val="left" w:pos="1080"/>
        </w:tabs>
      </w:pPr>
      <w:r>
        <w:tab/>
      </w:r>
    </w:p>
    <w:p w14:paraId="2B470E33" w14:textId="77777777" w:rsidR="00296C0F" w:rsidRDefault="00296C0F" w:rsidP="00296C0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5FF871AC" w14:textId="77777777" w:rsidR="00296C0F" w:rsidRDefault="00296C0F" w:rsidP="00875DDF">
      <w:pPr>
        <w:tabs>
          <w:tab w:val="left" w:pos="1080"/>
        </w:tabs>
        <w:ind w:firstLine="360"/>
      </w:pPr>
    </w:p>
    <w:p w14:paraId="592DC7B2" w14:textId="77777777" w:rsidR="00296C0F" w:rsidRDefault="00296C0F" w:rsidP="00875DDF">
      <w:pPr>
        <w:tabs>
          <w:tab w:val="left" w:pos="1080"/>
        </w:tabs>
        <w:ind w:firstLine="360"/>
      </w:pPr>
    </w:p>
    <w:p w14:paraId="4C52ED4D" w14:textId="77777777" w:rsidR="00296C0F" w:rsidRDefault="00296C0F" w:rsidP="00875DDF">
      <w:pPr>
        <w:tabs>
          <w:tab w:val="left" w:pos="1080"/>
        </w:tabs>
        <w:ind w:firstLine="360"/>
      </w:pPr>
    </w:p>
    <w:p w14:paraId="2466838F" w14:textId="77777777" w:rsidR="00296C0F" w:rsidRDefault="00296C0F" w:rsidP="00875DDF">
      <w:pPr>
        <w:tabs>
          <w:tab w:val="left" w:pos="1080"/>
        </w:tabs>
        <w:ind w:firstLine="360"/>
      </w:pPr>
    </w:p>
    <w:p w14:paraId="0BD1BD99" w14:textId="77777777" w:rsidR="00296C0F" w:rsidRDefault="00296C0F" w:rsidP="00875DDF">
      <w:pPr>
        <w:tabs>
          <w:tab w:val="left" w:pos="1080"/>
        </w:tabs>
        <w:ind w:firstLine="360"/>
      </w:pPr>
    </w:p>
    <w:p w14:paraId="0863565A" w14:textId="77777777" w:rsidR="00296C0F" w:rsidRDefault="00296C0F" w:rsidP="00875DDF">
      <w:pPr>
        <w:tabs>
          <w:tab w:val="left" w:pos="1080"/>
        </w:tabs>
        <w:ind w:firstLine="360"/>
      </w:pPr>
    </w:p>
    <w:p w14:paraId="65F45DE9" w14:textId="77777777" w:rsidR="00296C0F" w:rsidRDefault="00296C0F" w:rsidP="00875DDF">
      <w:pPr>
        <w:tabs>
          <w:tab w:val="left" w:pos="1080"/>
        </w:tabs>
        <w:ind w:firstLine="360"/>
      </w:pPr>
    </w:p>
    <w:p w14:paraId="6AC39BB8" w14:textId="77777777" w:rsidR="00296C0F" w:rsidRDefault="00296C0F" w:rsidP="00875DDF">
      <w:pPr>
        <w:tabs>
          <w:tab w:val="left" w:pos="1080"/>
        </w:tabs>
        <w:ind w:firstLine="360"/>
      </w:pPr>
    </w:p>
    <w:p w14:paraId="6D39C725" w14:textId="77777777" w:rsidR="00296C0F" w:rsidRDefault="00296C0F" w:rsidP="00875DDF">
      <w:pPr>
        <w:tabs>
          <w:tab w:val="left" w:pos="1080"/>
        </w:tabs>
        <w:ind w:firstLine="360"/>
      </w:pPr>
    </w:p>
    <w:p w14:paraId="5C99C675" w14:textId="77777777" w:rsidR="00296C0F" w:rsidRDefault="00296C0F" w:rsidP="00875DDF">
      <w:pPr>
        <w:tabs>
          <w:tab w:val="left" w:pos="1080"/>
        </w:tabs>
        <w:ind w:firstLine="360"/>
      </w:pPr>
    </w:p>
    <w:p w14:paraId="125F65A0" w14:textId="77777777" w:rsidR="00296C0F" w:rsidRDefault="00296C0F" w:rsidP="00875DDF">
      <w:pPr>
        <w:tabs>
          <w:tab w:val="left" w:pos="1080"/>
        </w:tabs>
        <w:ind w:firstLine="360"/>
      </w:pPr>
    </w:p>
    <w:p w14:paraId="70CA6CE9" w14:textId="77777777" w:rsidR="00296C0F" w:rsidRDefault="00296C0F" w:rsidP="00875DDF">
      <w:pPr>
        <w:tabs>
          <w:tab w:val="left" w:pos="1080"/>
        </w:tabs>
        <w:ind w:firstLine="360"/>
      </w:pPr>
    </w:p>
    <w:p w14:paraId="20C112EB" w14:textId="77777777" w:rsidR="00296C0F" w:rsidRDefault="00296C0F" w:rsidP="00463B4E">
      <w:pPr>
        <w:tabs>
          <w:tab w:val="left" w:pos="1080"/>
        </w:tabs>
        <w:ind w:firstLine="360"/>
      </w:pPr>
    </w:p>
    <w:p w14:paraId="29FF86FB" w14:textId="4A278A10" w:rsidR="00463B4E" w:rsidRDefault="00A32661" w:rsidP="00463B4E">
      <w:pPr>
        <w:tabs>
          <w:tab w:val="left" w:pos="1080"/>
        </w:tabs>
        <w:ind w:firstLine="360"/>
      </w:pPr>
      <w:r>
        <w:t>I Heard It Through the Grapevine</w:t>
      </w:r>
    </w:p>
    <w:p w14:paraId="4AEA1B35" w14:textId="77777777" w:rsidR="00296C0F" w:rsidRDefault="00296C0F" w:rsidP="00463B4E">
      <w:pPr>
        <w:tabs>
          <w:tab w:val="left" w:pos="1080"/>
        </w:tabs>
        <w:ind w:firstLine="360"/>
      </w:pPr>
    </w:p>
    <w:p w14:paraId="122299CC" w14:textId="3BD830F7" w:rsidR="00296C0F" w:rsidRDefault="00A32661" w:rsidP="00463B4E">
      <w:pPr>
        <w:tabs>
          <w:tab w:val="left" w:pos="1080"/>
        </w:tabs>
        <w:ind w:firstLine="360"/>
      </w:pPr>
      <w:r>
        <w:t>Big Girls Don’t Cry</w:t>
      </w:r>
    </w:p>
    <w:p w14:paraId="5472DCE8" w14:textId="77777777" w:rsidR="00184AAB" w:rsidRPr="00642FA9" w:rsidRDefault="00184AAB" w:rsidP="00184AAB">
      <w:pPr>
        <w:tabs>
          <w:tab w:val="left" w:pos="1080"/>
        </w:tabs>
        <w:ind w:left="360"/>
        <w:rPr>
          <w:color w:val="0070C0"/>
        </w:rPr>
      </w:pPr>
      <w:r>
        <w:t xml:space="preserve">     </w:t>
      </w:r>
    </w:p>
    <w:p w14:paraId="55919A27" w14:textId="35244C1C" w:rsidR="00184AAB" w:rsidRPr="004448E0" w:rsidRDefault="000B42C9" w:rsidP="00184AAB">
      <w:pPr>
        <w:tabs>
          <w:tab w:val="left" w:pos="1080"/>
        </w:tabs>
        <w:ind w:left="360"/>
        <w:rPr>
          <w:color w:val="0070C0"/>
        </w:rPr>
      </w:pPr>
      <w:r>
        <w:t>St</w:t>
      </w:r>
      <w:r w:rsidR="00A32661">
        <w:t>ayin’ Alive</w:t>
      </w:r>
      <w:r w:rsidR="00184AAB" w:rsidRPr="004448E0">
        <w:t xml:space="preserve">    </w:t>
      </w:r>
      <w:r w:rsidR="004448E0">
        <w:br/>
      </w:r>
    </w:p>
    <w:p w14:paraId="4DD3BD42" w14:textId="0851D82D" w:rsidR="00184AAB" w:rsidRDefault="00A32661" w:rsidP="00184AAB">
      <w:pPr>
        <w:tabs>
          <w:tab w:val="left" w:pos="1080"/>
        </w:tabs>
        <w:ind w:left="360"/>
      </w:pPr>
      <w:r>
        <w:t>Like a Prayer</w:t>
      </w:r>
    </w:p>
    <w:p w14:paraId="4F1066D1" w14:textId="77777777" w:rsidR="00184AAB" w:rsidRPr="0026337B" w:rsidRDefault="00184AAB" w:rsidP="00184AAB">
      <w:pPr>
        <w:tabs>
          <w:tab w:val="left" w:pos="1080"/>
        </w:tabs>
        <w:ind w:left="360"/>
      </w:pPr>
    </w:p>
    <w:p w14:paraId="43453199" w14:textId="49CCAD1E" w:rsidR="00184AAB" w:rsidRDefault="00A32661" w:rsidP="00184AAB">
      <w:pPr>
        <w:tabs>
          <w:tab w:val="left" w:pos="1080"/>
        </w:tabs>
        <w:ind w:left="360"/>
      </w:pPr>
      <w:r>
        <w:t>Bridge Over Troubled Water</w:t>
      </w:r>
    </w:p>
    <w:p w14:paraId="508C93F9" w14:textId="77777777" w:rsidR="00184AAB" w:rsidRPr="0026337B" w:rsidRDefault="00184AAB" w:rsidP="00184AAB">
      <w:pPr>
        <w:tabs>
          <w:tab w:val="left" w:pos="1080"/>
        </w:tabs>
        <w:ind w:left="360"/>
      </w:pPr>
    </w:p>
    <w:p w14:paraId="3C1585AF" w14:textId="183D5336" w:rsidR="00184AAB" w:rsidRDefault="00A32661" w:rsidP="00184AAB">
      <w:pPr>
        <w:tabs>
          <w:tab w:val="left" w:pos="1080"/>
        </w:tabs>
        <w:ind w:left="360"/>
      </w:pPr>
      <w:r>
        <w:t>Billie Jean</w:t>
      </w:r>
    </w:p>
    <w:p w14:paraId="20B65654" w14:textId="77777777" w:rsidR="00184AAB" w:rsidRDefault="00184AAB" w:rsidP="00184AAB">
      <w:pPr>
        <w:tabs>
          <w:tab w:val="left" w:pos="1080"/>
        </w:tabs>
        <w:ind w:left="360"/>
      </w:pPr>
    </w:p>
    <w:p w14:paraId="0E1AA07F" w14:textId="1A16751F" w:rsidR="00042901" w:rsidRDefault="00A32661" w:rsidP="00184AAB">
      <w:pPr>
        <w:tabs>
          <w:tab w:val="left" w:pos="1080"/>
        </w:tabs>
        <w:ind w:left="360"/>
      </w:pPr>
      <w:r>
        <w:t>End of the Road</w:t>
      </w:r>
    </w:p>
    <w:p w14:paraId="2E8BE2A8" w14:textId="77777777" w:rsidR="00F41416" w:rsidRDefault="00F41416" w:rsidP="00184AAB">
      <w:pPr>
        <w:tabs>
          <w:tab w:val="left" w:pos="1080"/>
        </w:tabs>
        <w:ind w:left="360"/>
      </w:pPr>
    </w:p>
    <w:p w14:paraId="47831B8D" w14:textId="5FB9BF2B" w:rsidR="00463B4E" w:rsidRDefault="00A32661" w:rsidP="00184AAB">
      <w:pPr>
        <w:tabs>
          <w:tab w:val="left" w:pos="1080"/>
        </w:tabs>
        <w:ind w:left="360"/>
      </w:pPr>
      <w:r>
        <w:t>Bad Romance</w:t>
      </w:r>
    </w:p>
    <w:p w14:paraId="73E7C47C" w14:textId="1D69D085" w:rsidR="00046800" w:rsidRDefault="00046800" w:rsidP="00184AAB">
      <w:pPr>
        <w:tabs>
          <w:tab w:val="left" w:pos="1080"/>
        </w:tabs>
        <w:ind w:left="360"/>
      </w:pPr>
    </w:p>
    <w:p w14:paraId="7F714160" w14:textId="14B4C7E1" w:rsidR="00046800" w:rsidRDefault="00046800" w:rsidP="00184AAB">
      <w:pPr>
        <w:tabs>
          <w:tab w:val="left" w:pos="1080"/>
        </w:tabs>
        <w:ind w:left="360"/>
      </w:pPr>
      <w:r>
        <w:t>Get Ready</w:t>
      </w:r>
    </w:p>
    <w:p w14:paraId="7664D1C9" w14:textId="14D0FE10" w:rsidR="00046800" w:rsidRDefault="00046800" w:rsidP="00184AAB">
      <w:pPr>
        <w:tabs>
          <w:tab w:val="left" w:pos="1080"/>
        </w:tabs>
        <w:ind w:left="360"/>
      </w:pPr>
    </w:p>
    <w:p w14:paraId="30AF70F9" w14:textId="3809796C" w:rsidR="00046800" w:rsidRDefault="00046800" w:rsidP="00184AAB">
      <w:pPr>
        <w:tabs>
          <w:tab w:val="left" w:pos="1080"/>
        </w:tabs>
        <w:ind w:left="360"/>
      </w:pPr>
      <w:r>
        <w:t>Rat Pack Medley</w:t>
      </w:r>
    </w:p>
    <w:p w14:paraId="5E83E712" w14:textId="05447848" w:rsidR="00046800" w:rsidRDefault="00046800" w:rsidP="00184AAB">
      <w:pPr>
        <w:tabs>
          <w:tab w:val="left" w:pos="1080"/>
        </w:tabs>
        <w:ind w:left="360"/>
      </w:pPr>
    </w:p>
    <w:p w14:paraId="2EC7145C" w14:textId="42543C45" w:rsidR="00046800" w:rsidRDefault="00046800" w:rsidP="00184AAB">
      <w:pPr>
        <w:tabs>
          <w:tab w:val="left" w:pos="1080"/>
        </w:tabs>
        <w:ind w:left="360"/>
      </w:pPr>
      <w:r>
        <w:t>Till There Was You</w:t>
      </w:r>
    </w:p>
    <w:p w14:paraId="0BC4C5DF" w14:textId="77777777" w:rsidR="00463B4E" w:rsidRDefault="00463B4E" w:rsidP="00184AAB">
      <w:pPr>
        <w:tabs>
          <w:tab w:val="left" w:pos="1080"/>
        </w:tabs>
        <w:ind w:left="360"/>
      </w:pPr>
    </w:p>
    <w:p w14:paraId="16E7A0BB" w14:textId="77777777" w:rsidR="00D6456B" w:rsidRDefault="00463B4E" w:rsidP="00296C0F">
      <w:pPr>
        <w:tabs>
          <w:tab w:val="left" w:pos="1080"/>
        </w:tabs>
        <w:ind w:left="360"/>
      </w:pPr>
      <w:r>
        <w:t>…and more</w:t>
      </w:r>
    </w:p>
    <w:p w14:paraId="4F0DD98F" w14:textId="77777777" w:rsidR="00296C0F" w:rsidRDefault="00296C0F" w:rsidP="00296C0F">
      <w:pPr>
        <w:tabs>
          <w:tab w:val="left" w:pos="1080"/>
        </w:tabs>
        <w:ind w:left="360"/>
      </w:pPr>
    </w:p>
    <w:p w14:paraId="6160228E" w14:textId="77777777" w:rsidR="00296C0F" w:rsidRDefault="00296C0F" w:rsidP="00296C0F">
      <w:pPr>
        <w:tabs>
          <w:tab w:val="left" w:pos="1080"/>
        </w:tabs>
        <w:ind w:left="360"/>
      </w:pPr>
    </w:p>
    <w:p w14:paraId="401A9919" w14:textId="77777777" w:rsidR="00296C0F" w:rsidRDefault="00296C0F" w:rsidP="00296C0F">
      <w:pPr>
        <w:tabs>
          <w:tab w:val="left" w:pos="1080"/>
        </w:tabs>
        <w:ind w:left="360"/>
      </w:pPr>
      <w:r>
        <w:t>_________________________________</w:t>
      </w:r>
    </w:p>
    <w:p w14:paraId="5770230E" w14:textId="77777777" w:rsidR="00296C0F" w:rsidRDefault="00296C0F" w:rsidP="00296C0F">
      <w:pPr>
        <w:tabs>
          <w:tab w:val="left" w:pos="1080"/>
        </w:tabs>
      </w:pPr>
    </w:p>
    <w:p w14:paraId="03FDBB2A" w14:textId="77777777" w:rsidR="00296C0F" w:rsidRDefault="00296C0F" w:rsidP="00296C0F">
      <w:pPr>
        <w:tabs>
          <w:tab w:val="left" w:pos="1080"/>
        </w:tabs>
      </w:pPr>
    </w:p>
    <w:p w14:paraId="3801DD06" w14:textId="77777777" w:rsidR="00296C0F" w:rsidRDefault="00296C0F" w:rsidP="00296C0F">
      <w:pPr>
        <w:tabs>
          <w:tab w:val="left" w:pos="1080"/>
        </w:tabs>
      </w:pPr>
    </w:p>
    <w:p w14:paraId="3A8913CF" w14:textId="77777777" w:rsidR="00296C0F" w:rsidRDefault="00296C0F" w:rsidP="00296C0F">
      <w:pPr>
        <w:tabs>
          <w:tab w:val="left" w:pos="1080"/>
        </w:tabs>
      </w:pPr>
    </w:p>
    <w:p w14:paraId="4628BB55" w14:textId="23A77B15" w:rsidR="00D60D0E" w:rsidRDefault="00D60D0E" w:rsidP="00296C0F">
      <w:pPr>
        <w:tabs>
          <w:tab w:val="left" w:pos="1080"/>
        </w:tabs>
        <w:ind w:left="360"/>
      </w:pPr>
    </w:p>
    <w:p w14:paraId="6B2987E1" w14:textId="334EA5DF" w:rsidR="00D60D0E" w:rsidRDefault="00D60D0E" w:rsidP="00296C0F">
      <w:pPr>
        <w:tabs>
          <w:tab w:val="left" w:pos="1080"/>
        </w:tabs>
        <w:ind w:left="360"/>
      </w:pPr>
    </w:p>
    <w:p w14:paraId="6B3E1B79" w14:textId="48B0EB64" w:rsidR="00D60D0E" w:rsidRDefault="00D60D0E" w:rsidP="00296C0F">
      <w:pPr>
        <w:tabs>
          <w:tab w:val="left" w:pos="1080"/>
        </w:tabs>
        <w:ind w:left="360"/>
      </w:pPr>
    </w:p>
    <w:p w14:paraId="46432DAD" w14:textId="1A3C113A" w:rsidR="00D60D0E" w:rsidRDefault="00D60D0E" w:rsidP="00296C0F">
      <w:pPr>
        <w:tabs>
          <w:tab w:val="left" w:pos="1080"/>
        </w:tabs>
        <w:ind w:left="360"/>
      </w:pPr>
    </w:p>
    <w:p w14:paraId="0D6DAD93" w14:textId="43A8892A" w:rsidR="00D60D0E" w:rsidRDefault="00D60D0E" w:rsidP="00296C0F">
      <w:pPr>
        <w:tabs>
          <w:tab w:val="left" w:pos="1080"/>
        </w:tabs>
        <w:ind w:left="360"/>
      </w:pPr>
    </w:p>
    <w:p w14:paraId="33A2E2E8" w14:textId="0AE79F2C" w:rsidR="00D60D0E" w:rsidRDefault="00D60D0E" w:rsidP="00296C0F">
      <w:pPr>
        <w:tabs>
          <w:tab w:val="left" w:pos="1080"/>
        </w:tabs>
        <w:ind w:left="360"/>
      </w:pPr>
    </w:p>
    <w:p w14:paraId="72D219FF" w14:textId="013C42A1" w:rsidR="00D60D0E" w:rsidRDefault="00D60D0E" w:rsidP="00296C0F">
      <w:pPr>
        <w:tabs>
          <w:tab w:val="left" w:pos="1080"/>
        </w:tabs>
        <w:ind w:left="360"/>
      </w:pPr>
    </w:p>
    <w:p w14:paraId="7FD4B8AE" w14:textId="77777777" w:rsidR="00D60D0E" w:rsidRDefault="00D60D0E" w:rsidP="00296C0F">
      <w:pPr>
        <w:tabs>
          <w:tab w:val="left" w:pos="1080"/>
        </w:tabs>
        <w:ind w:left="360"/>
      </w:pPr>
    </w:p>
    <w:sectPr w:rsidR="00D60D0E" w:rsidSect="00AA24ED">
      <w:pgSz w:w="12240" w:h="15840"/>
      <w:pgMar w:top="576" w:right="720" w:bottom="576" w:left="1440" w:header="720" w:footer="720" w:gutter="0"/>
      <w:cols w:num="2" w:space="720" w:equalWidth="0">
        <w:col w:w="4320" w:space="72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C0"/>
    <w:rsid w:val="00015FAA"/>
    <w:rsid w:val="00042901"/>
    <w:rsid w:val="00046800"/>
    <w:rsid w:val="00052AE5"/>
    <w:rsid w:val="00086011"/>
    <w:rsid w:val="000A1F71"/>
    <w:rsid w:val="000A3906"/>
    <w:rsid w:val="000A7E9E"/>
    <w:rsid w:val="000B42C9"/>
    <w:rsid w:val="000B7205"/>
    <w:rsid w:val="000E7EA5"/>
    <w:rsid w:val="00117F57"/>
    <w:rsid w:val="00132B39"/>
    <w:rsid w:val="00161BA9"/>
    <w:rsid w:val="001708D4"/>
    <w:rsid w:val="00182A0C"/>
    <w:rsid w:val="00184AAB"/>
    <w:rsid w:val="00197E92"/>
    <w:rsid w:val="001B2A73"/>
    <w:rsid w:val="001B4F20"/>
    <w:rsid w:val="001E46D2"/>
    <w:rsid w:val="00202B2F"/>
    <w:rsid w:val="0020418C"/>
    <w:rsid w:val="00213B82"/>
    <w:rsid w:val="002271AC"/>
    <w:rsid w:val="002319AF"/>
    <w:rsid w:val="00245D8E"/>
    <w:rsid w:val="00251FF2"/>
    <w:rsid w:val="0026337B"/>
    <w:rsid w:val="00296C0F"/>
    <w:rsid w:val="002E01B2"/>
    <w:rsid w:val="00365EA8"/>
    <w:rsid w:val="00385F73"/>
    <w:rsid w:val="003A1A03"/>
    <w:rsid w:val="003A1E04"/>
    <w:rsid w:val="003C40FB"/>
    <w:rsid w:val="00405281"/>
    <w:rsid w:val="00410B17"/>
    <w:rsid w:val="004448E0"/>
    <w:rsid w:val="00447DAB"/>
    <w:rsid w:val="0045030E"/>
    <w:rsid w:val="00452B3B"/>
    <w:rsid w:val="0045773E"/>
    <w:rsid w:val="00463B4E"/>
    <w:rsid w:val="004721F0"/>
    <w:rsid w:val="0049247D"/>
    <w:rsid w:val="0049661D"/>
    <w:rsid w:val="004B2091"/>
    <w:rsid w:val="004E4860"/>
    <w:rsid w:val="004E5C88"/>
    <w:rsid w:val="004E6CDF"/>
    <w:rsid w:val="005131CA"/>
    <w:rsid w:val="00513EC3"/>
    <w:rsid w:val="00570016"/>
    <w:rsid w:val="00571FA2"/>
    <w:rsid w:val="005826CB"/>
    <w:rsid w:val="005A5CD1"/>
    <w:rsid w:val="005C39B6"/>
    <w:rsid w:val="005D06B5"/>
    <w:rsid w:val="005D5C37"/>
    <w:rsid w:val="005D72DE"/>
    <w:rsid w:val="00605A13"/>
    <w:rsid w:val="00610EB4"/>
    <w:rsid w:val="0061313D"/>
    <w:rsid w:val="006223BA"/>
    <w:rsid w:val="0063737E"/>
    <w:rsid w:val="00642017"/>
    <w:rsid w:val="00642FA9"/>
    <w:rsid w:val="00653CEC"/>
    <w:rsid w:val="00687E69"/>
    <w:rsid w:val="006B6BEB"/>
    <w:rsid w:val="006F0BAC"/>
    <w:rsid w:val="00727462"/>
    <w:rsid w:val="007450B0"/>
    <w:rsid w:val="00756893"/>
    <w:rsid w:val="007A4DE8"/>
    <w:rsid w:val="007C6461"/>
    <w:rsid w:val="00802E67"/>
    <w:rsid w:val="00856A00"/>
    <w:rsid w:val="00875DDF"/>
    <w:rsid w:val="008835B5"/>
    <w:rsid w:val="008973D4"/>
    <w:rsid w:val="008B5B2C"/>
    <w:rsid w:val="008D01C3"/>
    <w:rsid w:val="008D486D"/>
    <w:rsid w:val="008D5263"/>
    <w:rsid w:val="008E1300"/>
    <w:rsid w:val="00906051"/>
    <w:rsid w:val="009538BA"/>
    <w:rsid w:val="009558BD"/>
    <w:rsid w:val="009A281F"/>
    <w:rsid w:val="009B7D68"/>
    <w:rsid w:val="009D1AB9"/>
    <w:rsid w:val="00A175C6"/>
    <w:rsid w:val="00A27AFB"/>
    <w:rsid w:val="00A32661"/>
    <w:rsid w:val="00A42059"/>
    <w:rsid w:val="00A77092"/>
    <w:rsid w:val="00A873C8"/>
    <w:rsid w:val="00A9541C"/>
    <w:rsid w:val="00AA12F6"/>
    <w:rsid w:val="00AA24ED"/>
    <w:rsid w:val="00AC7682"/>
    <w:rsid w:val="00AD606D"/>
    <w:rsid w:val="00AF7598"/>
    <w:rsid w:val="00B0425D"/>
    <w:rsid w:val="00B15278"/>
    <w:rsid w:val="00B165A4"/>
    <w:rsid w:val="00B24592"/>
    <w:rsid w:val="00B33E7F"/>
    <w:rsid w:val="00B95DF5"/>
    <w:rsid w:val="00B97A9C"/>
    <w:rsid w:val="00BB0D3D"/>
    <w:rsid w:val="00BB55CC"/>
    <w:rsid w:val="00BC4402"/>
    <w:rsid w:val="00BD0F27"/>
    <w:rsid w:val="00BE03F1"/>
    <w:rsid w:val="00BF7817"/>
    <w:rsid w:val="00C060AC"/>
    <w:rsid w:val="00C14BFF"/>
    <w:rsid w:val="00C228B1"/>
    <w:rsid w:val="00C23601"/>
    <w:rsid w:val="00C327A4"/>
    <w:rsid w:val="00C5164B"/>
    <w:rsid w:val="00C52276"/>
    <w:rsid w:val="00C52962"/>
    <w:rsid w:val="00C63907"/>
    <w:rsid w:val="00C75C1E"/>
    <w:rsid w:val="00C76232"/>
    <w:rsid w:val="00C87FCC"/>
    <w:rsid w:val="00CB18C0"/>
    <w:rsid w:val="00CC0DBF"/>
    <w:rsid w:val="00CD2712"/>
    <w:rsid w:val="00D44A89"/>
    <w:rsid w:val="00D60D0E"/>
    <w:rsid w:val="00D6456B"/>
    <w:rsid w:val="00D75320"/>
    <w:rsid w:val="00D81482"/>
    <w:rsid w:val="00D82CF3"/>
    <w:rsid w:val="00DE1996"/>
    <w:rsid w:val="00E11A3F"/>
    <w:rsid w:val="00E2157B"/>
    <w:rsid w:val="00E348C9"/>
    <w:rsid w:val="00E50A27"/>
    <w:rsid w:val="00E70185"/>
    <w:rsid w:val="00E96862"/>
    <w:rsid w:val="00ED6490"/>
    <w:rsid w:val="00EE5F4F"/>
    <w:rsid w:val="00F0703D"/>
    <w:rsid w:val="00F41416"/>
    <w:rsid w:val="00F569BF"/>
    <w:rsid w:val="00F820B5"/>
    <w:rsid w:val="00FE6228"/>
    <w:rsid w:val="00FF3B09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D55EB"/>
  <w15:docId w15:val="{088F662A-B48E-4582-A3D6-642A57E5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0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O’Donnell song list rolls</vt:lpstr>
    </vt:vector>
  </TitlesOfParts>
  <Company>WPT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O’Donnell song list rolls</dc:title>
  <dc:creator>John Gerbig</dc:creator>
  <cp:lastModifiedBy>Jennifer R Hadley</cp:lastModifiedBy>
  <cp:revision>2</cp:revision>
  <cp:lastPrinted>2019-07-30T16:57:00Z</cp:lastPrinted>
  <dcterms:created xsi:type="dcterms:W3CDTF">2019-07-30T16:58:00Z</dcterms:created>
  <dcterms:modified xsi:type="dcterms:W3CDTF">2019-07-30T16:58:00Z</dcterms:modified>
</cp:coreProperties>
</file>